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7A0E06" w:rsidRDefault="007A0E06" w:rsidP="007A0E06">
      <w:r>
        <w:rPr>
          <w:noProof/>
          <w:lang w:eastAsia="ru-RU"/>
        </w:rPr>
        <w:drawing>
          <wp:inline distT="0" distB="0" distL="0" distR="0" wp14:anchorId="304999E7" wp14:editId="560B623B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0721086" wp14:editId="6B3A8F75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AD9903F" wp14:editId="19511FD6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B8FE720" wp14:editId="23613D14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F027B40" wp14:editId="68D93FA9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22F0CBC" wp14:editId="546619DC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7C2A48F" wp14:editId="18AF2473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4745B3F" wp14:editId="4260F98B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7A0E06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134759"/>
    <w:rsid w:val="0015263F"/>
    <w:rsid w:val="001A1DF9"/>
    <w:rsid w:val="001B3B94"/>
    <w:rsid w:val="001C192A"/>
    <w:rsid w:val="00227CB3"/>
    <w:rsid w:val="002467EC"/>
    <w:rsid w:val="003013DB"/>
    <w:rsid w:val="003140C5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D28FD"/>
    <w:rsid w:val="005F4B82"/>
    <w:rsid w:val="0073049B"/>
    <w:rsid w:val="007A0E06"/>
    <w:rsid w:val="007B5B47"/>
    <w:rsid w:val="007C5CBC"/>
    <w:rsid w:val="00873188"/>
    <w:rsid w:val="00880BA4"/>
    <w:rsid w:val="008B74B0"/>
    <w:rsid w:val="008D537E"/>
    <w:rsid w:val="00975395"/>
    <w:rsid w:val="009C30C6"/>
    <w:rsid w:val="00AB011D"/>
    <w:rsid w:val="00AE138B"/>
    <w:rsid w:val="00AE71F7"/>
    <w:rsid w:val="00B328FA"/>
    <w:rsid w:val="00B84EBE"/>
    <w:rsid w:val="00B87365"/>
    <w:rsid w:val="00BA09D2"/>
    <w:rsid w:val="00CC1B7D"/>
    <w:rsid w:val="00D034F6"/>
    <w:rsid w:val="00E53602"/>
    <w:rsid w:val="00EA03EA"/>
    <w:rsid w:val="00ED114D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dcterms:created xsi:type="dcterms:W3CDTF">2019-07-29T17:58:00Z</dcterms:created>
  <dcterms:modified xsi:type="dcterms:W3CDTF">2021-07-03T16:59:00Z</dcterms:modified>
</cp:coreProperties>
</file>